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</w:rPr>
        <w:id w:val="1391465360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p w14:paraId="74A4D241" w14:textId="708495EB" w:rsidR="000D7B14" w:rsidRPr="000D7B14" w:rsidRDefault="000D7B14" w:rsidP="000D7B14">
          <w:pPr>
            <w:rPr>
              <w:b/>
              <w:bCs/>
            </w:rPr>
          </w:pPr>
          <w:r w:rsidRPr="000D7B14">
            <w:rPr>
              <w:b/>
              <w:bCs/>
            </w:rPr>
            <w:t>Verhaltensrichtlinie</w:t>
          </w:r>
        </w:p>
        <w:p w14:paraId="7222F0BC" w14:textId="77777777" w:rsidR="000D7B14" w:rsidRPr="000D7B14" w:rsidRDefault="000D7B14" w:rsidP="000D7B14">
          <w:pPr>
            <w:rPr>
              <w:b/>
              <w:bCs/>
            </w:rPr>
          </w:pPr>
          <w:r w:rsidRPr="000D7B14">
            <w:rPr>
              <w:b/>
              <w:bCs/>
            </w:rPr>
            <w:t>zur Prävention von sexualisierter Gewalt in der Kinder- und Jugendarbeit des Sports</w:t>
          </w:r>
        </w:p>
        <w:p w14:paraId="417A5681" w14:textId="77777777" w:rsidR="000D7B14" w:rsidRPr="000D7B14" w:rsidRDefault="000D7B14" w:rsidP="000D7B14">
          <w:r w:rsidRPr="000D7B14">
            <w:t>Selbstverpflichtung</w:t>
          </w:r>
        </w:p>
        <w:p w14:paraId="0D557699" w14:textId="52E32EBB" w:rsidR="000D7B14" w:rsidRPr="000D7B14" w:rsidRDefault="000D7B14" w:rsidP="000D7B14">
          <w:r w:rsidRPr="000D7B14">
            <w:t>Ich verpflichte mich dazu beizutragen, dass in der Jugendarbeit des</w:t>
          </w:r>
        </w:p>
      </w:sdtContent>
    </w:sdt>
    <w:p w14:paraId="22B375FE" w14:textId="77777777" w:rsidR="000D7B14" w:rsidRPr="000D7B14" w:rsidRDefault="000D7B14" w:rsidP="000D7B14">
      <w:r w:rsidRPr="000D7B14">
        <w:t>...................................................................................................................................</w:t>
      </w:r>
    </w:p>
    <w:p w14:paraId="59C263C5" w14:textId="18A6EC4B" w:rsidR="000D7B14" w:rsidRPr="000D7B14" w:rsidRDefault="000D7B14" w:rsidP="000D7B14">
      <w:r w:rsidRPr="000D7B14">
        <w:t>(Name des</w:t>
      </w:r>
      <w:r>
        <w:t xml:space="preserve"> V</w:t>
      </w:r>
      <w:r w:rsidRPr="000D7B14">
        <w:t>ereins</w:t>
      </w:r>
      <w:r>
        <w:t>/ Gilde</w:t>
      </w:r>
      <w:r w:rsidRPr="000D7B14">
        <w:t>)</w:t>
      </w:r>
    </w:p>
    <w:sdt>
      <w:sdtPr>
        <w:id w:val="-520397745"/>
        <w:lock w:val="contentLocked"/>
        <w:placeholder>
          <w:docPart w:val="DefaultPlaceholder_-1854013440"/>
        </w:placeholder>
        <w:group/>
      </w:sdtPr>
      <w:sdtContent>
        <w:p w14:paraId="117A55E2" w14:textId="09788B20" w:rsidR="000D7B14" w:rsidRPr="000D7B14" w:rsidRDefault="000D7B14" w:rsidP="000D7B14">
          <w:r w:rsidRPr="000D7B14">
            <w:t>keine Grenzverletzungen, kein sexueller Missbrauch und keine sexualisierte Gewalt möglich</w:t>
          </w:r>
        </w:p>
        <w:p w14:paraId="1D3D865C" w14:textId="77777777" w:rsidR="000D7B14" w:rsidRPr="000D7B14" w:rsidRDefault="000D7B14" w:rsidP="000D7B14">
          <w:r w:rsidRPr="000D7B14">
            <w:t>werden.</w:t>
          </w:r>
        </w:p>
        <w:p w14:paraId="5C58474B" w14:textId="77777777" w:rsidR="000D7B14" w:rsidRPr="000D7B14" w:rsidRDefault="000D7B14" w:rsidP="000D7B14">
          <w:r w:rsidRPr="000D7B14">
            <w:t>Ich trage damit zum Schutz der mir anvertrauten Jungen und Mädchen vor körperlichem und</w:t>
          </w:r>
        </w:p>
        <w:p w14:paraId="41B3FA36" w14:textId="77777777" w:rsidR="000D7B14" w:rsidRPr="000D7B14" w:rsidRDefault="000D7B14" w:rsidP="000D7B14">
          <w:r w:rsidRPr="000D7B14">
            <w:t>seelischem Schaden bei.</w:t>
          </w:r>
        </w:p>
        <w:p w14:paraId="3092CE06" w14:textId="77777777" w:rsidR="000D7B14" w:rsidRPr="000D7B14" w:rsidRDefault="000D7B14" w:rsidP="000D7B14">
          <w:r w:rsidRPr="000D7B14">
            <w:t>Ich gehe mit Kindern und Jugendlichen verantwortungsbewusst, vertrauensvoll und</w:t>
          </w:r>
        </w:p>
        <w:p w14:paraId="0AF67EF2" w14:textId="77777777" w:rsidR="000D7B14" w:rsidRPr="000D7B14" w:rsidRDefault="000D7B14" w:rsidP="000D7B14">
          <w:r w:rsidRPr="000D7B14">
            <w:t>wertschätzend um.</w:t>
          </w:r>
        </w:p>
        <w:p w14:paraId="2D70B752" w14:textId="77777777" w:rsidR="000D7B14" w:rsidRPr="000D7B14" w:rsidRDefault="000D7B14" w:rsidP="000D7B14">
          <w:r w:rsidRPr="000D7B14">
            <w:t>Ich respektiere die Intimsphäre und die persönlichen Schamgrenzen der mir anvertrauten</w:t>
          </w:r>
        </w:p>
        <w:p w14:paraId="5835A179" w14:textId="77777777" w:rsidR="000D7B14" w:rsidRPr="000D7B14" w:rsidRDefault="000D7B14" w:rsidP="000D7B14">
          <w:r w:rsidRPr="000D7B14">
            <w:t>Kinder und Jugendlichen sowie die anderer Vereinsmitglieder.</w:t>
          </w:r>
        </w:p>
        <w:p w14:paraId="1C809340" w14:textId="77777777" w:rsidR="000D7B14" w:rsidRPr="000D7B14" w:rsidRDefault="000D7B14" w:rsidP="000D7B14">
          <w:r w:rsidRPr="000D7B14">
            <w:t>Ich werde meine Vertrauens- und Autoritätsstellung gegenüber Kindern und Jugendlichen</w:t>
          </w:r>
        </w:p>
        <w:p w14:paraId="0B9DAE22" w14:textId="77777777" w:rsidR="000D7B14" w:rsidRPr="000D7B14" w:rsidRDefault="000D7B14" w:rsidP="000D7B14">
          <w:r w:rsidRPr="000D7B14">
            <w:t>nicht für sexuelle Kontakte missbrauchen.</w:t>
          </w:r>
        </w:p>
        <w:p w14:paraId="3B2E0473" w14:textId="77777777" w:rsidR="000D7B14" w:rsidRPr="000D7B14" w:rsidRDefault="000D7B14" w:rsidP="000D7B14">
          <w:r w:rsidRPr="000D7B14">
            <w:t>Mir ist bewusst, dass jede sexuelle Handlung mit Schutzbefohlenen eine strafbare Handlung</w:t>
          </w:r>
        </w:p>
        <w:p w14:paraId="6F6D8F29" w14:textId="77777777" w:rsidR="000D7B14" w:rsidRPr="000D7B14" w:rsidRDefault="000D7B14" w:rsidP="000D7B14">
          <w:r w:rsidRPr="000D7B14">
            <w:t>ist, die disziplinarische und strafrechtliche Folgen hat.</w:t>
          </w:r>
        </w:p>
        <w:p w14:paraId="5919FA80" w14:textId="77777777" w:rsidR="000D7B14" w:rsidRPr="000D7B14" w:rsidRDefault="000D7B14" w:rsidP="000D7B14">
          <w:r w:rsidRPr="000D7B14">
            <w:t>Ich beziehe aktiv Stellung gegen sexistisches und diskriminierendes Verhalten in verbaler</w:t>
          </w:r>
        </w:p>
        <w:p w14:paraId="54ABDBD6" w14:textId="77777777" w:rsidR="000D7B14" w:rsidRPr="000D7B14" w:rsidRDefault="000D7B14" w:rsidP="000D7B14">
          <w:r w:rsidRPr="000D7B14">
            <w:t>und nonverbaler Form.</w:t>
          </w:r>
        </w:p>
        <w:p w14:paraId="601D8AB0" w14:textId="77777777" w:rsidR="000D7B14" w:rsidRPr="000D7B14" w:rsidRDefault="000D7B14" w:rsidP="000D7B14">
          <w:r w:rsidRPr="000D7B14">
            <w:t>Ich beziehe in Gruppen und gegenüber einzelnen Personen aktiv Stellung gegen</w:t>
          </w:r>
        </w:p>
        <w:p w14:paraId="685E7BFE" w14:textId="77777777" w:rsidR="000D7B14" w:rsidRPr="000D7B14" w:rsidRDefault="000D7B14" w:rsidP="000D7B14">
          <w:r w:rsidRPr="000D7B14">
            <w:t>grenzüberschreitendes Verhalten durch andere Mitarbeitende und Teilnehmende und</w:t>
          </w:r>
        </w:p>
        <w:p w14:paraId="0BC7BB5C" w14:textId="77777777" w:rsidR="000D7B14" w:rsidRPr="000D7B14" w:rsidRDefault="000D7B14" w:rsidP="000D7B14">
          <w:r w:rsidRPr="000D7B14">
            <w:t>vertusche es nicht.</w:t>
          </w:r>
        </w:p>
        <w:p w14:paraId="086B641C" w14:textId="77777777" w:rsidR="000D7B14" w:rsidRPr="000D7B14" w:rsidRDefault="000D7B14" w:rsidP="000D7B14">
          <w:r w:rsidRPr="000D7B14">
            <w:t>Im Falle von Grenzverletzungen und Übergriffen informiere ich die Verantwortlichen auf der</w:t>
          </w:r>
        </w:p>
        <w:p w14:paraId="1AEC35AE" w14:textId="77777777" w:rsidR="000D7B14" w:rsidRPr="000D7B14" w:rsidRDefault="000D7B14" w:rsidP="000D7B14">
          <w:r w:rsidRPr="000D7B14">
            <w:t>Leitungsebene und ziehe (fachliche) Unterstützung und Hilfe hinzu. Dabei steht für mich der</w:t>
          </w:r>
        </w:p>
        <w:p w14:paraId="72D40DD4" w14:textId="77777777" w:rsidR="000D7B14" w:rsidRPr="000D7B14" w:rsidRDefault="000D7B14" w:rsidP="000D7B14">
          <w:r w:rsidRPr="000D7B14">
            <w:t>Schutz der Kinder und Jugendlichen an erster Stelle.</w:t>
          </w:r>
        </w:p>
        <w:p w14:paraId="4C237201" w14:textId="77777777" w:rsidR="000D7B14" w:rsidRPr="000D7B14" w:rsidRDefault="000D7B14" w:rsidP="000D7B14">
          <w:r w:rsidRPr="000D7B14">
            <w:t>Ich unterstütze Mädchen und Jungen aktiv dabei, ihre Belange zu äußern und zu vertreten</w:t>
          </w:r>
        </w:p>
        <w:p w14:paraId="06D97119" w14:textId="0DD6EE16" w:rsidR="000D7B14" w:rsidRPr="000D7B14" w:rsidRDefault="000D7B14" w:rsidP="000D7B14">
          <w:r w:rsidRPr="000D7B14">
            <w:t>und informiere sie über ihre Rechte auf Schutz, Förderung und Beteiligung im Sport.</w:t>
          </w:r>
        </w:p>
      </w:sdtContent>
    </w:sdt>
    <w:p w14:paraId="5ED492AA" w14:textId="77777777" w:rsidR="000D7B14" w:rsidRPr="000D7B14" w:rsidRDefault="000D7B14" w:rsidP="000D7B14">
      <w:pPr>
        <w:rPr>
          <w:i/>
          <w:iCs/>
        </w:rPr>
      </w:pPr>
      <w:r w:rsidRPr="000D7B14">
        <w:rPr>
          <w:i/>
          <w:iCs/>
        </w:rPr>
        <w:t>Name, Vorname: …………………………………………………………………………………….</w:t>
      </w:r>
    </w:p>
    <w:p w14:paraId="1C0B61A5" w14:textId="4C5BD1B1" w:rsidR="000D7B14" w:rsidRPr="000D7B14" w:rsidRDefault="000D7B14" w:rsidP="000D7B14">
      <w:pPr>
        <w:rPr>
          <w:i/>
          <w:iCs/>
        </w:rPr>
      </w:pPr>
      <w:r w:rsidRPr="000D7B14">
        <w:rPr>
          <w:i/>
          <w:iCs/>
        </w:rPr>
        <w:t>Anschrift:</w:t>
      </w:r>
      <w:r w:rsidR="004519C1">
        <w:rPr>
          <w:i/>
          <w:iCs/>
        </w:rPr>
        <w:t xml:space="preserve"> </w:t>
      </w:r>
      <w:r w:rsidRPr="000D7B14">
        <w:rPr>
          <w:i/>
          <w:iCs/>
        </w:rPr>
        <w:t>………………………………………………………………………………………………</w:t>
      </w:r>
    </w:p>
    <w:p w14:paraId="5A677993" w14:textId="7BADC144" w:rsidR="00B47BC2" w:rsidRDefault="000D7B14" w:rsidP="000D7B14">
      <w:r w:rsidRPr="000D7B14">
        <w:rPr>
          <w:i/>
          <w:iCs/>
        </w:rPr>
        <w:t>Datum: ............................. Unterschrift: ....................................................................................</w:t>
      </w:r>
    </w:p>
    <w:sectPr w:rsidR="00B47BC2" w:rsidSect="00EE1F9B">
      <w:headerReference w:type="default" r:id="rId6"/>
      <w:footerReference w:type="default" r:id="rId7"/>
      <w:pgSz w:w="11906" w:h="16838"/>
      <w:pgMar w:top="2198" w:right="1417" w:bottom="1134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2FAF" w14:textId="77777777" w:rsidR="009614B4" w:rsidRDefault="009614B4" w:rsidP="000D7B14">
      <w:pPr>
        <w:spacing w:after="0" w:line="240" w:lineRule="auto"/>
      </w:pPr>
      <w:r>
        <w:separator/>
      </w:r>
    </w:p>
  </w:endnote>
  <w:endnote w:type="continuationSeparator" w:id="0">
    <w:p w14:paraId="574943EF" w14:textId="77777777" w:rsidR="009614B4" w:rsidRDefault="009614B4" w:rsidP="000D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16"/>
        <w:szCs w:val="16"/>
      </w:rPr>
      <w:id w:val="-405154493"/>
      <w:lock w:val="contentLocked"/>
      <w:placeholder>
        <w:docPart w:val="42F9D015F2F54426AD0FD996CEDA4B5C"/>
      </w:placeholder>
      <w:group/>
    </w:sdtPr>
    <w:sdtContent>
      <w:p w14:paraId="31EDBF64" w14:textId="77777777" w:rsidR="00611986" w:rsidRPr="00113CDD" w:rsidRDefault="00611986" w:rsidP="008D63EE">
        <w:pPr>
          <w:pStyle w:val="Fuzeile"/>
          <w:rPr>
            <w:b/>
            <w:bCs/>
            <w:sz w:val="16"/>
            <w:szCs w:val="16"/>
          </w:rPr>
        </w:pPr>
        <w:r w:rsidRPr="00113CDD">
          <w:rPr>
            <w:b/>
            <w:bCs/>
            <w:sz w:val="16"/>
            <w:szCs w:val="16"/>
          </w:rPr>
          <w:t>Quelle: dsj Deutsche Sportjugend im DOSB</w:t>
        </w:r>
      </w:p>
    </w:sdtContent>
  </w:sdt>
  <w:p w14:paraId="546D0160" w14:textId="77777777" w:rsidR="00EE1F9B" w:rsidRPr="00611986" w:rsidRDefault="00EE1F9B" w:rsidP="006119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05D3F" w14:textId="77777777" w:rsidR="009614B4" w:rsidRDefault="009614B4" w:rsidP="000D7B14">
      <w:pPr>
        <w:spacing w:after="0" w:line="240" w:lineRule="auto"/>
      </w:pPr>
      <w:r>
        <w:separator/>
      </w:r>
    </w:p>
  </w:footnote>
  <w:footnote w:type="continuationSeparator" w:id="0">
    <w:p w14:paraId="0D9334E3" w14:textId="77777777" w:rsidR="009614B4" w:rsidRDefault="009614B4" w:rsidP="000D7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52A0" w14:textId="77777777" w:rsidR="00EE1F9B" w:rsidRDefault="000D7B14">
    <w:pPr>
      <w:pStyle w:val="Kopfzeile"/>
      <w:rPr>
        <w:b/>
        <w:color w:val="00008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7D658C2" wp14:editId="21EA18C4">
          <wp:simplePos x="0" y="0"/>
          <wp:positionH relativeFrom="margin">
            <wp:align>left</wp:align>
          </wp:positionH>
          <wp:positionV relativeFrom="paragraph">
            <wp:posOffset>-241844</wp:posOffset>
          </wp:positionV>
          <wp:extent cx="680358" cy="623766"/>
          <wp:effectExtent l="0" t="0" r="5715" b="508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358" cy="6237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0D7B14">
      <w:rPr>
        <w:color w:val="000080"/>
        <w:sz w:val="40"/>
        <w:szCs w:val="40"/>
      </w:rPr>
      <w:t>Kreisschützenverband Uelzen e.V.</w:t>
    </w:r>
    <w:r w:rsidRPr="000D7B14">
      <w:rPr>
        <w:b/>
        <w:color w:val="000080"/>
        <w:sz w:val="40"/>
        <w:szCs w:val="40"/>
      </w:rPr>
      <w:t xml:space="preserve"> </w:t>
    </w:r>
  </w:p>
  <w:p w14:paraId="7964AC7C" w14:textId="1C52C0A1" w:rsidR="000D7B14" w:rsidRPr="00EE1F9B" w:rsidRDefault="00EE1F9B">
    <w:pPr>
      <w:pStyle w:val="Kopfzeile"/>
      <w:rPr>
        <w:b/>
        <w:bCs/>
      </w:rPr>
    </w:pPr>
    <w:r>
      <w:rPr>
        <w:b/>
        <w:color w:val="000080"/>
        <w:sz w:val="40"/>
        <w:szCs w:val="40"/>
      </w:rPr>
      <w:tab/>
    </w:r>
    <w:r w:rsidRPr="00EE1F9B">
      <w:rPr>
        <w:b/>
        <w:bCs/>
        <w:spacing w:val="42"/>
        <w:sz w:val="20"/>
        <w:szCs w:val="20"/>
      </w:rPr>
      <w:t>Fachverband Schießsport im Kreissportbund</w:t>
    </w:r>
    <w:r w:rsidRPr="00EE1F9B">
      <w:rPr>
        <w:b/>
        <w:bCs/>
        <w:color w:val="000080"/>
        <w:sz w:val="40"/>
        <w:szCs w:val="40"/>
      </w:rPr>
      <w:tab/>
    </w:r>
    <w:r w:rsidR="000D7B14" w:rsidRPr="00EE1F9B">
      <w:rPr>
        <w:b/>
        <w:bCs/>
        <w:color w:val="000080"/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14"/>
    <w:rsid w:val="000D7B14"/>
    <w:rsid w:val="004519C1"/>
    <w:rsid w:val="00532DF6"/>
    <w:rsid w:val="00611986"/>
    <w:rsid w:val="009614B4"/>
    <w:rsid w:val="00B47BC2"/>
    <w:rsid w:val="00D238B4"/>
    <w:rsid w:val="00D5566B"/>
    <w:rsid w:val="00EE1F9B"/>
    <w:rsid w:val="00FC2628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322C9"/>
  <w15:chartTrackingRefBased/>
  <w15:docId w15:val="{DA0C3AD5-90EF-4091-8C31-68704072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rsid w:val="00D5566B"/>
    <w:rPr>
      <w:rFonts w:ascii="Arial" w:hAnsi="Ari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38B4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FC2628"/>
    <w:pPr>
      <w:spacing w:after="0" w:line="240" w:lineRule="auto"/>
    </w:pPr>
    <w:rPr>
      <w:rFonts w:ascii="Arial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38B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D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7B1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D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7B14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4519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F9D015F2F54426AD0FD996CEDA4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8B18D-03E5-4B86-9E70-D3EF92BB3ED2}"/>
      </w:docPartPr>
      <w:docPartBody>
        <w:p w:rsidR="00000000" w:rsidRDefault="000D694E" w:rsidP="000D694E">
          <w:pPr>
            <w:pStyle w:val="42F9D015F2F54426AD0FD996CEDA4B5C"/>
          </w:pPr>
          <w:r w:rsidRPr="00C449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D563C-B733-4C76-A5DD-2629404CE1D0}"/>
      </w:docPartPr>
      <w:docPartBody>
        <w:p w:rsidR="00000000" w:rsidRDefault="000D694E">
          <w:r w:rsidRPr="00085E9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4E"/>
    <w:rsid w:val="000D694E"/>
    <w:rsid w:val="00B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694E"/>
    <w:rPr>
      <w:color w:val="808080"/>
    </w:rPr>
  </w:style>
  <w:style w:type="paragraph" w:customStyle="1" w:styleId="42F9D015F2F54426AD0FD996CEDA4B5C">
    <w:name w:val="42F9D015F2F54426AD0FD996CEDA4B5C"/>
    <w:rsid w:val="000D6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Lange</dc:creator>
  <cp:keywords/>
  <dc:description/>
  <cp:lastModifiedBy>Volker Lange</cp:lastModifiedBy>
  <cp:revision>3</cp:revision>
  <cp:lastPrinted>2025-02-19T11:09:00Z</cp:lastPrinted>
  <dcterms:created xsi:type="dcterms:W3CDTF">2025-02-19T10:51:00Z</dcterms:created>
  <dcterms:modified xsi:type="dcterms:W3CDTF">2025-02-19T11:17:00Z</dcterms:modified>
</cp:coreProperties>
</file>